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eastAsia" w:ascii="黑体" w:hAnsi="黑体" w:eastAsia="黑体" w:cs="黑体"/>
          <w:b/>
          <w:sz w:val="32"/>
          <w:szCs w:val="32"/>
          <w:u w:val="none"/>
        </w:rPr>
      </w:pPr>
      <w:r>
        <w:rPr>
          <w:rFonts w:hint="eastAsia" w:ascii="黑体" w:hAnsi="黑体" w:eastAsia="黑体" w:cs="黑体"/>
          <w:b/>
          <w:sz w:val="32"/>
          <w:szCs w:val="32"/>
          <w:u w:val="none"/>
        </w:rPr>
        <w:t>云走璜尖的日子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ascii="宋体" w:hAnsi="宋体" w:eastAsia="宋体"/>
          <w:b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【实况】路人指挥客车倒车：好好，行了行了，回、回、回。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实况</w:t>
      </w:r>
      <w:r>
        <w:rPr>
          <w:rFonts w:ascii="宋体" w:hAnsi="宋体" w:eastAsia="宋体"/>
          <w:b/>
          <w:sz w:val="28"/>
          <w:szCs w:val="28"/>
          <w:u w:val="none"/>
        </w:rPr>
        <w:t>】</w:t>
      </w:r>
      <w:r>
        <w:rPr>
          <w:rFonts w:ascii="宋体" w:hAnsi="宋体" w:eastAsia="宋体"/>
          <w:sz w:val="28"/>
          <w:szCs w:val="28"/>
          <w:u w:val="none"/>
        </w:rPr>
        <w:t>姥姥送别安慰孙女：要听话，哭什么？我还是会来的。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【实况】村民送徐晓婵食物，徐晓婵回拒：你留着自己吃。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村民：你这么好，我没有东西给你吃。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【实况】徐晓婵与丈夫张建明搬运器材。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徐晓婵：我就这一个，几千块，不用扛哎，行不行啊？可不要给我搞坏了。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【实况】徐晓婵给村民看病并询问情况：晚上吃的？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村民：早上可能又忘，去干活又忘了。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【篇章一】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【实况】徐晓婵开车上班：我上班的这一条路，我有一次大概过去10多分钟，然后再回来，整条路（被石头）全部盖住了，因为经常塌方哎。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记者：很危险吧？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徐晓婵：对，所以这就看运气。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</w:t>
      </w:r>
      <w:r>
        <w:rPr>
          <w:rFonts w:ascii="宋体" w:hAnsi="宋体" w:eastAsia="宋体"/>
          <w:b/>
          <w:sz w:val="28"/>
          <w:szCs w:val="28"/>
          <w:u w:val="none"/>
        </w:rPr>
        <w:t>解说】这里的路走得艰难，修得漫长，这里是安徽省倒数第二个修通公路的地方。璜尖乡，林多地少，交通不便，穷的远近闻名。云走璜尖的日子，就从这里说起。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实况】张清语展示绶带：黄山市扶贫最美家庭。我妈妈到时候就戴着这个绶带，然后拿着那个奖杯，我就很喜欢这条绶带，妈妈就送给我了。我有了这个东西很开心，那是因为我也属于这个家庭的。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【字幕】最美扶贫家庭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【实况】徐晓婵指挥丈夫倒车：打、打、打死了。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【解说】拿上必要的医疗器材，驻村医生徐晓婵让丈夫先回家接孩子放学。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实况】徐晓婵对丈夫说：走吧，搞快点。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【解说】开了20分钟的山路，徐晓婵来得正是时候。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实况】徐晓婵边上山边对干农活的村民说：你忙好了就过来。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村民：我一下就来。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徐晓婵：没事，我今天来得早不着急。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</w:t>
      </w:r>
      <w:r>
        <w:rPr>
          <w:rFonts w:ascii="宋体" w:hAnsi="宋体" w:eastAsia="宋体"/>
          <w:b/>
          <w:sz w:val="28"/>
          <w:szCs w:val="28"/>
          <w:u w:val="none"/>
        </w:rPr>
        <w:t>解说】下午四点多钟，村民们大都忙完了山上的农活。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【实况】徐晓婵与村民亲切攀谈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村民：可是你那个地方，他们几个？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徐晓婵：对。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【解说】那个地方就是合肥，在安徽省“百医驻村”行动中，安徽中医药大学第二附院的急诊医生徐晓婵进驻到璜尖乡清溪村，而周家源位于半山腰，是清溪村最偏远的村民组。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【采访】徐晓婵：这个礼拜我说我从礼拜一到礼拜五，我连续五天我都来，我说有需要做针灸治疗的，正好这段时间采箬叶结束，把他们集中起来。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【实况】徐晓婵为村民扎针灸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徐晓婵：这样要好一点，但是你要活动了，你活动了吗？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【采访】徐晓婵：就不让他们下（山）来跑。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【采访】村民：下（山）去还好一点，上（山）来没三个钟头不能到家。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【解说】璜尖乡所辖3个村都曾是贫困村，清溪村于2017年脱贫出列。驻村一年多，徐晓婵与村民们已经形成了一种默契。不需要电话通知，附近的村民陆续赶来。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【实况】徐晓婵对针灸的村民说：活动那个胳膊，抬抬，我这边扎着针，你不能往哪儿去，就往哪个方向动。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【解说】对村民来说，为他们消炎止痛的是针灸，给他们心理抚慰的，则是省里来的医生。然而到村里当医生，一开始徐晓婵心中满是疑问。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【采访】徐晓婵：为什么要把我们省级的医院（医生）派到村里来？可能我们帮扶的话，也要县里的帮扶乡里的，乡里的帮扶村里的，然后我们省里的市里的帮扶县里的，这样里更合理一点。          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“百医驻村”选派了113名骨干医师，在无村医的村卫生室里进行两年的驻村帮扶，他们既要承担村医职责，提升乡村医疗水平，更要担负“传、帮、带”作用，长效解决因病致贫返贫问题。作为科室的业务好手，又有近10年的工作经验，到村里看起来似乎大材小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【采访】徐晓婵：感觉自己信心十足，我觉得我一个急诊科的医生，大部分的病都能处理得了，还有内科小外科我基本上都能搞一点，中医我还会，还能做针灸，我想基本上都能搞定了。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【实况】徐晓婵做针灸针灸：怎么搞的你这个怎么，挑担子也不会用到这个地方。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村民：挑担子不是。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 ：这个到最后实在好不了只能打封闭了。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太高估自己了，来了之后就发现各种复杂的病，第一轮普查的时候，库欣综合征的，重症肌无力的，帕金森综合症的，肥厚型梗阻性心肌病的，心脏瓣膜病的，第一遍普查还没结束，我就对自己一点信心都没有了。其实想想也是的，怎么可能这个地方的人只得感冒发烧的，他什么病不都要得的，对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【实况】徐晓婵为村民看病，村民：那片子给你看了。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徐晓婵：看了了，做了磁共振还好，反正至少不是肿瘤什么的。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记者：有难度吗？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【解说】这次来治疗的村民中，只有杨德海的情况，让徐晓婵很没把握。到底采用什么样的治疗方式一直困扰着她。 她心中萌生了一个计划。五点多，丈夫张建明带放学的女儿张清语上山来了。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【实况】徐晓婵：你帮他量血压。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【解说】徐晓婵的丈夫张建明，是安徽省医科大学第二附属医院的心血管医生，也是璜尖乡徐家村的驻村医生。徐家村与徐晓婵所在的清溪村相邻，山路崎岖，夫妻俩经常一起行动。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【实况】张建明去找村民量血压：反正是不高的。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【解说】量血压看似简单，却是夫妇俩最重视的事情之一。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【采访】张建明：因为这边地比较少，想种点蔬菜比较难，所以比较喜欢做腌菜，放的盐比较多，然后容易霉变，盐吃多了血压也容易高了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【解说】高血压这种常见的慢性病，在这里却是致贫返贫的一大诱因。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【实况】张建明：那药要吃啊，只要不低，药就不要停。只有偏低了，出现头晕，一量血压低了，要减药或者停药。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【解说】对这些上了年纪的村民，千叮咛万嘱咐是必须的。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张建明：好多人他不知道，有的他不量，时间是问题不大，但5年10年之后好多就致残了，中风或者是冠心病出来了，哪天干个重活血管破了，脑出血大部分就偏瘫了。你没有体力搞不动了。一下就因病致贫了，致贫之后又没有劳动力了，那就是恶性循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【实况】村民：去喝茶，我有凉茶。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张建明：不用不用。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【解说】哪户没到，夫妻俩都有数。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实况】村民：我女儿打电话问，医生的小朋友有没有到我家里来了，我没看到。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【解说】每次都是张建明去家里喊一下。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【实况】</w:t>
      </w:r>
      <w:r>
        <w:rPr>
          <w:rFonts w:ascii="宋体" w:hAnsi="宋体" w:eastAsia="宋体"/>
          <w:sz w:val="28"/>
          <w:szCs w:val="28"/>
          <w:u w:val="none"/>
        </w:rPr>
        <w:t>村民：拿一个大的（冬瓜）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张建明：小的就行了。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村民：这个好，这个大。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张建明：我们做饭少，可以了。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【解说】程奶奶的孙女以前总跟张清语一起写作业。这个周家源唯一还在乡里中心学校读书的女孩，上学期转走了。张清语，一年之前她跟随父母从合肥芙蓉路小学，转学到璜尖乡中心学校读二年级。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【实况】徐晓婵给张清语指导作业。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张清语：当然不会。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徐晓婵：不会写的放在最后，等到最后一起问我。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张清语：好的，好开心。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【解说】在这里写作业，对她来说是挺高兴的一件事。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【采访】张清语：去别的人家总比在自己家好吧，（自己家）太闷了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【实况】徐晓婵：字写工整点。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【实况】徐晓婵与丈夫搬设备：我就这几千块，不用扛，行不行，可不要给我搞坏了。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【解说】山里天黑早一些，今天徐晓婵还要把一台制氧机带给村民杨炎顺。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【实况】徐晓婵：主要是好几天没吃药了，他前几天甲氧那明，他这边路封了，他也没下去拿药，也没跟我说。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【解说】繁华的城市与偏远的乡村，伴随着地域差距的，也会有心理的隔阂。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【实况】进门，村民：好大的机器啊，放我家里，这么好。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采访</w:t>
      </w:r>
      <w:r>
        <w:rPr>
          <w:rFonts w:ascii="宋体" w:hAnsi="宋体" w:eastAsia="宋体"/>
          <w:b/>
          <w:sz w:val="28"/>
          <w:szCs w:val="28"/>
          <w:u w:val="none"/>
        </w:rPr>
        <w:t>】</w:t>
      </w:r>
      <w:r>
        <w:rPr>
          <w:rFonts w:ascii="宋体" w:hAnsi="宋体" w:eastAsia="宋体"/>
          <w:sz w:val="28"/>
          <w:szCs w:val="28"/>
          <w:u w:val="none"/>
        </w:rPr>
        <w:t>徐晓婵：你来的时候他也不知道你干嘛，然后也不知道你要在这里要跟他们做什么，跟他们每个人去做宣教的时候，大家都我听我也听了，但是都是一副很无所谓的样子。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【采访】杨炎顺：她老早讲那机器要拿来，我讲我们这里不方便，她说方便，反正我们这个村里，就你一个人用，其他人不用。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【解说】行动是最直白的态度，现在村里每个人的名字，徐晓婵都叫的上来。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【实况】徐晓婵教村民使用机器：下来了之后拧开，往里面加水就行了，加纯净水，你要是不会，忘了怎么搞了，就等我来，我反正一个礼拜都来两次的。这个礼拜我每天都来。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【采访】然后我们来了之后，每天就跟他们讲，讲多了你讲一遍讲两边讲三遍。他总要有人记到心里去。有一个人记到心里去了，他开始听你的话了，对他有产生益处了，他就要跟别人讲。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【实况】徐晓婵：吃啥呢，走了，回家了。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【采访】徐晓婵：其实主要还是个信任度。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【实况】村民：小宝贝好，小宝贝吃（玉米）嘛，拿着吃嘛。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徐晓婵：明天还来。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篇章二</w:t>
      </w:r>
      <w:r>
        <w:rPr>
          <w:rFonts w:ascii="宋体" w:hAnsi="宋体" w:eastAsia="宋体"/>
          <w:b/>
          <w:sz w:val="28"/>
          <w:szCs w:val="28"/>
          <w:u w:val="none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采访】张清语：（爸爸妈妈）最不喜欢这里我的学习，因为在合肥有很多人夸我。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记者：在这里呢？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张清语：有很多人说我，就是都好。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记者：为啥呀？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张清语：合肥那里有好多兴趣班好玩。可是这里呢，作业少去璜尖，最最最受不了的就是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【字幕】去璜尖最受不来了的就是......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【字谜】20天前 暑假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【解说】这个暑假，姥姥从老家安徽淮北来到合肥，照顾张清语，从三岁开始，张清语学习舞蹈已经有六年的时间。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【实况】舞蹈老师：站起来，张清语动手。又忘了脚了，没到你呢。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【采访】舞蹈老师：一年没见她确实是退了不少功，暑假刚来的时候那基本功基本上不能看。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</w:t>
      </w:r>
      <w:r>
        <w:rPr>
          <w:rFonts w:ascii="宋体" w:hAnsi="宋体" w:eastAsia="宋体"/>
          <w:b/>
          <w:sz w:val="28"/>
          <w:szCs w:val="28"/>
          <w:u w:val="none"/>
        </w:rPr>
        <w:t>解说】这个暑假，清语每天都比别的同学多上一节课，进步虽大，差距仍在。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【采访】姥姥：张清语是（2019年）8月30号那天走的，我带她去的，整一年。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</w:t>
      </w:r>
      <w:r>
        <w:rPr>
          <w:rFonts w:ascii="宋体" w:hAnsi="宋体" w:eastAsia="宋体"/>
          <w:b/>
          <w:sz w:val="28"/>
          <w:szCs w:val="28"/>
          <w:u w:val="none"/>
        </w:rPr>
        <w:t>解说】而舞蹈六级考试就在一个礼拜后等着她。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【采访】舞蹈老师：跟别的小朋友比肯定有差距，因为别的小朋友毕竟是没有断过的。怕她到时候一紧张发挥失常。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【实况】姥姥与张清语进家门。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【采访】姥姥：（暑假里）特意去接我，我第一天就来了，以前（张清语）也报了英语、写字，小主持，武术，还有围棋，这好几样的呢，这走了就什么都没有了。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【实况】吃饭，张清语：有点凉了。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姥姥：热天有点凉也没关系。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【采访】姥姥: 从小只要我带的时候一直都跟我睡，她这回来还是跟我睡。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【实况】张清语: 都给我吧，我姥姥做饭永远好吃。谁都不能说不好吃。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【解说】去璜尖，是清语人生第一次离开姥姥。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【采访】姥姥: 到上车，她说姥姥你上来，我说我不走了，上车一直哭到璜尖。那也是没办法，对吧。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【实况】舞蹈考级，人头嘈杂，姥姥看名单。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【解说】舞蹈六级考试，张清语排在了最后一组12点，但10点不到，姥姥就带着她来了。因为不会化妆，姥姥请其他家长帮忙。但化妆品姥姥自己都带齐了。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【采访】这些</w:t>
      </w:r>
      <w:r>
        <w:rPr>
          <w:rFonts w:ascii="宋体" w:hAnsi="宋体" w:eastAsia="宋体"/>
          <w:sz w:val="28"/>
          <w:szCs w:val="28"/>
          <w:u w:val="none"/>
        </w:rPr>
        <w:t>小朋友也挺热情，只要我一说什么都帮忙。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【解说】这个暑假，清语抓紧时间享受着城市孩子的“待遇”，但姥姥心里还是有点遗憾。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【实况】进场考试。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【采访】姥姥：结果画画她妈妈就今年暑假，跑多少下都没报上。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【解说】暑假的最后两天，徐晓婵来合肥接清语回璜尖。每次回来，去趟医院都是她首先要做的事。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【实况】徐晓婵拿药：你看一下有没有这个，联苯苄唑不一定有。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【解说】为不方便出门的村民们带药已经成了她的习惯。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【实况】徐晓婵：你这个系统变得我现在都不会用。这是什么，门诊病历改到这个位置了。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【采访】张建明：这两年天天在农村，一些高精尖的技术你也接触不到。（对个人发展）肯定是有影响的。我们要不是过来扶贫，肯定是出去进修了。一般都去大医院，北京上海那边进修。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【实况】徐晓婵：31号开学，这次回来就是接小孩，她适应还好。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【解说】驻村扶贫技术水平尚为个人得失；举家驻村扶贫，则是一次人生价值的抉择。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采访】徐晓婵：我们俩都符合条件，然后我们俩也都是从农村出来的。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【采访】蔡杰：因为毕竟一个女同志，就怕担心安全问题。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【采访】徐晓婵：然后我说没事，我跟我老公也一起报名了。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【采访】蔡杰：她老公安医二附院的，领导就跟他们沟通了。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【采访】徐晓婵：他说你老公被刷下来了。我说那怎么办，他讲你等等我来问一问。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【采访】蔡杰：给两边打电话沟通这个事情，我估计有四五十次。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【采访】徐晓婵：五天的时间，才把这个事情全部确定下来，这五天基本上没睡过一个好觉。如果两个人都去，没分在同一个地方，怎么办，分在相同差不多远近的地方，那小孩子怎么办。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【采访】蔡杰：当时也是再三问她。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【采访】徐晓婵：学习的事情已经给她（张清语）办差不多了，那个时候我就有底气了，我就跟领导讲，我说没事我都办好了。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【采访】蔡杰：是义无反顾的下来了。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【解说】这次张建明并没有回来，虽是假期，夫妻俩总要留一个人在村里。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采访】张建明</w:t>
      </w:r>
      <w:r>
        <w:rPr>
          <w:rFonts w:ascii="宋体" w:hAnsi="宋体" w:eastAsia="宋体"/>
          <w:b/>
          <w:sz w:val="28"/>
          <w:szCs w:val="28"/>
          <w:u w:val="none"/>
        </w:rPr>
        <w:t>：</w:t>
      </w:r>
      <w:r>
        <w:rPr>
          <w:rFonts w:ascii="宋体" w:hAnsi="宋体" w:eastAsia="宋体"/>
          <w:sz w:val="28"/>
          <w:szCs w:val="28"/>
          <w:u w:val="none"/>
        </w:rPr>
        <w:t>跟我们一批来大部分跟我们年龄差不大的，小孩也好多都是上小学，过来也不放心，可能隔三差五要回去，我们一家都来了，可能就心安在这边了。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【实况】徐晓婵：没有一点技术，不敢开，上一次央视的去采访，叫我开山路开车就算了，还要匀速，那要低速，后来还是凭借我高超的车技，然后把摄影师颠吐了。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【解说】这次回来，徐晓婵也是为了那个重要的计划。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【实况】徐晓婵：这一次去义诊的专家，涉及到一些专业，就是我涵盖不了的，比如说像皮肤科，耳鼻喉科这样的。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【解说】由院里组成的专家队伍，将在下个月去璜尖义诊。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【实况】储浩然: 我们这次安排下去义诊的话，估计是11个人左右。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【解说】对徐晓婵，这是她驻村璜尖后组织的第三次义诊，请一车顶级专家，翻山越岭六个小时到山里，有难度也有经验。而对张清语的学习，她就没那么有信心了。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【实况】徐晓婵带张清语去培训机构。老师：我们现在上这个课，你来晚了，要来早一点。徐晓婵：寒假呢？ 老师：寒假没有。我们每年暑假，对暑假的时候会有。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【解说】举家驻村，于工作，是增加了很多便利，于生活，则有颇多难处。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【采访】徐晓婵：所有人都在往大城市跑，都在找优质的学习教育资源，跑到农村去这两年，万一小孩回去之后跟不上怎么办？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【实况】与培训机构交流。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老师：你孩子为什么现在不能在这边学，是什么原因。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徐晓婵：是因为我们工作的原因，就把她现在在我们那边一个乡村小学里面读。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老师：那边肯定不如合肥这边，肯定是影响孩子学习的。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【解说】在合肥小学一年级就有英语课程，而在璜尖这样的乡镇，一般三年级才开始学习英语。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【采访】徐晓婵：不担心是不可能的，我们两个最担心的就是她以后回到合肥的时候怎么办，一下紧起来她会不会跟不上。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【实况】与培训机构交流。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老师：下个暑假就太晚了，半年，这个年龄段不学不行。你不学你马上，你工作要紧还是孩子学习要紧？回家也可以跟爸爸商量一下，不去是最好。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【采访】徐晓婵：只能寄希望于她的适应能力强。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【实况】清语钻进行李箱：关门啦，我是你们订购的，想让姥姥带走。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【解说】马上送走姥姥，清语就要跟妈妈回璜尖了。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【实况】清语不让姥姥走：让妈妈把你接到火车站，我不要姥姥坐公交车。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姥姥：那一天他们学校也是有活动，那两个人也不知道是记者还是啥，他不知道我是她姥姥的，小孩那个撒泼样，跟农村的，说一点不像城市里来的小孩，你看摆出的那个样子，两个人在那说，我说是的，怎么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【实况】姥姥安慰张清语：不能再哭了，要听话，哭什么我还会来的知道吧。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徐晓婵：姥姥还到合肥来，到时候我们周末回来看就是了。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姥姥：张清语再见。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【回忆】张清语：去璜尖啊，最最最受不了的就是四个大字“离开姥姥”。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篇章三</w:t>
      </w:r>
      <w:r>
        <w:rPr>
          <w:rFonts w:ascii="宋体" w:hAnsi="宋体" w:eastAsia="宋体"/>
          <w:b/>
          <w:sz w:val="28"/>
          <w:szCs w:val="28"/>
          <w:u w:val="none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采访】张清语：就是这里太贫困了，你来帮他们一把。他们倒是不穷，我们就是穷了点，他们都有大房子，我们就只有这个房间那么大的房子，他们就是没有医生。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【字幕】他们就是没有医生。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【实况】进卫生院扎针。（长镜头）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【解说】徐晓婵每天的工作都从乡卫生院开始。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【采访】村民：专家医生在这里，大家都来了，浙江淳安县那里有几个，到这里打（针灸）好了。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采访】徐晓婵</w:t>
      </w:r>
      <w:r>
        <w:rPr>
          <w:rFonts w:ascii="宋体" w:hAnsi="宋体" w:eastAsia="宋体"/>
          <w:b/>
          <w:sz w:val="28"/>
          <w:szCs w:val="28"/>
          <w:u w:val="none"/>
        </w:rPr>
        <w:t>：</w:t>
      </w:r>
      <w:r>
        <w:rPr>
          <w:rFonts w:ascii="宋体" w:hAnsi="宋体" w:eastAsia="宋体"/>
          <w:sz w:val="28"/>
          <w:szCs w:val="28"/>
          <w:u w:val="none"/>
        </w:rPr>
        <w:t>我来的时候我说你这个病要看，他说没事就这样了什么死了就死了，刚开始以为大家就真的是对生命看得很淡然，我说你们思想还挺豁达的。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【解说】然而现在农忙季一过，来卫生室的村民就多得转不过脚。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【采访】徐晓婵：今天少，那几天那边房间里都坐满了。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【采访】村民：徐医生没来（的时候）这里没有好医生，他看不好，看不好人家也不信他了，看看也没有什么作用就不来了。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【采访】徐晓婵：不是说以前他就不重视，而是以前他没有办法去重视，他找不到人来帮他看，现在有医生了，他就开始重视了。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【实况】徐晓婵开车接电话。村民：喂，徐医生？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徐晓婵：我到了。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村民：你今天不上清溪了。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徐晓婵：到了，我已经快到了。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【解说】八点半她来到驻村点清溪村卫生室。在徐晓婵来之前，这里已经两年没有村医。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【实况】村民：胡医生。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徐晓婵：胡医生没到你家去，胡医生今天可到你家去了？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村民：今天没有到我家里去。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徐晓婵：没去啊，你是不是不在家？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【采访】徐晓婵：</w:t>
      </w:r>
      <w:r>
        <w:rPr>
          <w:rFonts w:ascii="宋体" w:hAnsi="宋体" w:eastAsia="宋体"/>
          <w:sz w:val="28"/>
          <w:szCs w:val="28"/>
          <w:u w:val="none"/>
        </w:rPr>
        <w:t>没有村医的那两年，死亡人数有一个很异常的升高。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【实况】徐晓婵：胃不痛了啊？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【采访】2017年7月份到2018年的7月份就去世了13个人，你想我那个村那么小，相当于1个月1个人都不止。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【解说】填补村医空白首先从硬件开始。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我们来的工作是把卫生室建起来，我要有一些硬件的设施，购药平台，药品能进来，药品能出去，包括我的污水处理系统，什么都有。它虽然是一个很小的卫生室，但也是当一个小型的医院来管理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【实况】徐晓婵在看病：血压是好的，血糖呢？血糖也是正常的。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【解说】有硬件更有服务。现在清溪村常住人口300多人，徐晓婵为每一个个人做了健康档案，详细记录着村民们的健康动态。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【实况】村民：给你吃糖。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徐晓婵：干嘛，你从哪儿拿出来的？你留着自己吃了，我的天。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村民：你对我们好，没有东西给你吃。给你吃不是一样的？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村民：我吃你吃不是一样的。我老了没有东西给你吃，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【采访】徐晓婵:有的时侯到村里去，不停地拿吃的给你，就觉得你在这里干了这么长时间，还是得到大家心里的肯定了。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【采访】村民：身体不好就是经常来，我天天来。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【解说】对徐晓婵来说，村民的信任是一种肯定，而她的付出还有另一种收获。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【采访】徐晓婵：从我来到现在，我们村里面在户籍上的这些人里面只有一个人死亡，所以为什么国家要搞医疗覆盖？其实村医的作用还是很大的。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【实况】徐晓婵：上山，等一会儿，他们自己下来。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【解说】脱贫不是为了短暂的表象，而是追求长效的实质。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实况</w:t>
      </w:r>
      <w:r>
        <w:rPr>
          <w:rFonts w:ascii="宋体" w:hAnsi="宋体" w:eastAsia="宋体"/>
          <w:b/>
          <w:sz w:val="28"/>
          <w:szCs w:val="28"/>
          <w:u w:val="none"/>
        </w:rPr>
        <w:t>】</w:t>
      </w:r>
      <w:r>
        <w:rPr>
          <w:rFonts w:ascii="宋体" w:hAnsi="宋体" w:eastAsia="宋体"/>
          <w:sz w:val="28"/>
          <w:szCs w:val="28"/>
          <w:u w:val="none"/>
        </w:rPr>
        <w:t>徐晓婵：挂个牌子给他们，不然他们分不清哪个车。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</w:t>
      </w:r>
      <w:r>
        <w:rPr>
          <w:rFonts w:ascii="宋体" w:hAnsi="宋体" w:eastAsia="宋体"/>
          <w:b/>
          <w:sz w:val="28"/>
          <w:szCs w:val="28"/>
          <w:u w:val="none"/>
        </w:rPr>
        <w:t>解说</w:t>
      </w:r>
      <w:r>
        <w:rPr>
          <w:rFonts w:ascii="宋体" w:hAnsi="宋体" w:eastAsia="宋体"/>
          <w:sz w:val="28"/>
          <w:szCs w:val="28"/>
          <w:u w:val="none"/>
        </w:rPr>
        <w:t>】</w:t>
      </w:r>
      <w:r>
        <w:rPr>
          <w:rFonts w:ascii="宋体" w:hAnsi="宋体" w:eastAsia="宋体"/>
          <w:b/>
          <w:sz w:val="28"/>
          <w:szCs w:val="28"/>
          <w:u w:val="none"/>
        </w:rPr>
        <w:t>在公平和效率的博弈中，徐晓婵用实践探索着一种平衡。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【实况】徐晓婵：180了？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村民：两天没吃（降压药）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徐晓婵：为啥不吃？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【采访】徐晓婵：这些村子，其实人口在逐渐萎缩的，（周家源村民组）现在常住人口只有100多个人，有没有必要就是说为了几十个人，放一个村医在这里，这种情况下他能不能在这里待得住。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【实况】张建明：所以现在花点小钱把血压控制好。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村民：给我量一下。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</w:t>
      </w:r>
      <w:r>
        <w:rPr>
          <w:rFonts w:ascii="宋体" w:hAnsi="宋体" w:eastAsia="宋体"/>
          <w:b/>
          <w:sz w:val="28"/>
          <w:szCs w:val="28"/>
          <w:u w:val="none"/>
        </w:rPr>
        <w:t>解说</w:t>
      </w:r>
      <w:r>
        <w:rPr>
          <w:rFonts w:ascii="宋体" w:hAnsi="宋体" w:eastAsia="宋体"/>
          <w:sz w:val="28"/>
          <w:szCs w:val="28"/>
          <w:u w:val="none"/>
        </w:rPr>
        <w:t>】</w:t>
      </w:r>
      <w:r>
        <w:rPr>
          <w:rFonts w:ascii="宋体" w:hAnsi="宋体" w:eastAsia="宋体"/>
          <w:b/>
          <w:sz w:val="28"/>
          <w:szCs w:val="28"/>
          <w:u w:val="none"/>
        </w:rPr>
        <w:t>移动卫生室是徐晓婵对村医巡诊模式的一种新尝试。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【采访】徐晓婵：可不可以几个村子共用一个村医，然后这个村医的话不固定在某一个村，他是进行巡诊。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【实况】村民：平时你是星期三，星期五（来）。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【采访】徐晓婵：在这里我就想试一下，我一个礼拜来两到三次，能不能满足这个小村子的基本医疗需求。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【实况】徐晓婵：不到160，但也高了一点点。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村民：高点点。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徐晓婵：药吃了吗？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村民：药吃了，每天都吃的，晚上吃的。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徐晓婵：早上吃的？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村民：早上可能又忘，我去干活又忘了。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【解说】半年多的时间，移动卫生室成为了周家源这个半山腰村民组百姓的首选。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【采访】村民：她每一个礼拜都来两次的，星期三来，星期五也来，（以前）去屯溪那个大医院里去住院，到大医院拿药，现在这样子她这里可以拿到药，就不用去了，方便好多。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【采访】徐晓婵：我是到现在应该是可以的。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【解说】村卫生室里看得起病的承诺，在医药费开支上体现得十分真切。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【实况】张建明：五块钱，慢病报得多。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村民：这么多盒才五块钱。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千百年来摆脱贫困一直是中国人的梦想。改革开放40多年来，中国7亿多人摆脱贫困。贫困群众吃、穿“两不愁”，义务教育、基本医疗、住房安全“三保障”总体解决，现行标准下农村贫困人口全部脱贫，梦想，迎来了曙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【字幕】改革开放40多年来，7亿多人摆脱贫困。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</w:t>
      </w:r>
      <w:r>
        <w:rPr>
          <w:rFonts w:ascii="宋体" w:hAnsi="宋体" w:eastAsia="宋体"/>
          <w:sz w:val="28"/>
          <w:szCs w:val="28"/>
          <w:u w:val="none"/>
        </w:rPr>
        <w:t>】</w:t>
      </w:r>
      <w:r>
        <w:rPr>
          <w:rFonts w:ascii="宋体" w:hAnsi="宋体" w:eastAsia="宋体"/>
          <w:b/>
          <w:sz w:val="28"/>
          <w:szCs w:val="28"/>
          <w:u w:val="none"/>
        </w:rPr>
        <w:t>数字并不是纸面的概念，对徐晓婵来说，这些就是身边最真实的改变。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【实况】徐晓婵：你给我的种子是这个种子吗？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村民：就是这个种子。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徐晓婵：我还种来一点。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【解说】程节兰今年74岁，女儿远嫁，儿子出赘。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【实况】徐晓婵：这个墙之前是塌掉的，五月份的时候这边老是下雨。村民：乡政府给做的。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【解说】消除贫困，让贫困人口共享发展成果，对此徐晓婵深有感触。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下面源芳乡那里有一个叫万金台的地方，真的是就只有那么两户，一户住在深山的这一头，一户住在深山的那一边，但是政府就是修了一条路，水泥路到他家，就不放弃任何一个人，哪怕你一个人。比如说这些电啊网啊这样的东西，你说电力公司能把成本收回来吗？但是有国家的地方，你就能享受到这个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【解说】因为心功能衰竭，肾功能不全，程奶奶一直挣扎在贫困边缘。幸而，脱贫不脱政策，2017年脱贫之后，她依然享受着健康扶贫政策。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【实况】徐晓婵看病：那药不算帐了，以后再算，省的我一块两块的还得找，她贫困户的话100块钱报95，自付只需要5块钱。村民：在她这里买药便宜的，住院都可以报。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【采访】徐晓婵：好多人看这条路说，这个钱还不如给他们家或者什么的，这个是不对的，就影响到我们的公平了，国家可以给你所有的基础设施，给你一个很公平的环境，但是你要想脱贫，你必须要靠自己。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【解说】程节兰的儿子为她建了一个卫生间，干净整洁。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【采访】徐晓婵：我是把我自己当做这里的人，至少代表我清溪村，很感激就是国家现在扶贫的政策，真的是很感激，实际上我们村里有很多人，如果没有这种这一系列的政策，好多人可能都活不到现在的都有。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【篇章四】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【采访】张清语：当医生太可怕了，我的梦想是当老师。我要像我的班主任那些年轻的老师那样，从大城市来到农村，给学生上学，我想跟我爸爸妈妈一样，扶贫。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【字幕】像爸爸妈妈一样扶贫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【实况】徐晓婵：师傅，去年我自己用那个盒子抓了一条。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【解说】徐晓婵今天有点忙。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实况】徐晓婵：我就今天给你打腿。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【解说】而义诊的队伍下午就要到了。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【实况】徐晓婵：还没打就开始，下午有义诊你知道吧，下雨了我们放到楼上了。好，搬桌子。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【解说】而越忙的时候，来的人越多。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【实况】徐晓婵：我知道了你是那个建红的妈妈是吧。对，那你是浙江的。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【解说】人越多，越容易出状况。不过现在徐晓婵有了个帮手。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【实况】徐晓婵：胡医生，帮她量血压。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 xml:space="preserve">采访】徐晓婵：胡医生是我们新招的一个村医，现在在我的村卫生室跟着我在一起，然后等我走的时候她就常驻在这里。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【实况】徐晓婵指导胡医生：向下一点刺，因为现在连着骨头了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【解说】两年的帮扶工作，要打好基层医疗的基础，更要培养当地的医疗卫生人才。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【采访】胡医生：我扎针是跟徐老师学的，打针的话应该还好，也就是穴位的话大概有一点难，我们要去背。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【解说】尽管以前也一直在诊所工作，但来了两个月，胡医生还是感觉有些吃力。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实况】徐晓婵：电脑的上面它是两边是连着的，既往的病历里面就能找到这一天的病历。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【解说】除了开展业务培训，省里的专家还带来了与时代接轨的服务方式，智慧医疗。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【实况】徐晓婵：可以先写一个门诊病历，手工添加患者，或者直接从我们系统里面选患者。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【解说】健康扶贫以预防为主，而智慧医疗的推广，则有助于村医对慢性病村民进行定期监测。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【实况】徐晓婵：一些高血压糖尿病我已经做好了模版，然后再执行外呼就可以了。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【解说】清溪村100多名慢性病患者，每个季度都要随访一次，如果情况异常，则需要一至两周随访一次。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【实况】徐晓婵：这个电话是不收钱的，一下可以打几百个人这样的。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【解说】这里山高路远，村医又单枪匹马，这看起来不可能完成的任务，因为智能系统解决了。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【采访】来这之前是肯定根本没想到有这些东西的，现在乡村它就已经很智能了。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【实况】徐晓婵：你哪地方不会，你现在跟我讲，你要么再重新操作一遍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【采访】胡医生：电子产品的话，如果要靠我们自己去摸索那肯定是很慢的。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【实况】胡医生：你说，你说。徐晓婵：让你试，还我说。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【采访】胡医生：如果我们有徐老师的在里面带的话，那我们学得会更快一点。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【实况】徐晓婵：测血糖。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【解说】胡医生在学习，徐晓婵也在摸索。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【实况】徐晓婵：你能看到吗？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【解说】合肥的呼吸科医生李家军，正在为璜尖的患者杨炎顺诊断。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【实况】李医生：有没有好一点？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【采访】徐晓婵：我来了之后也发现，好多病我也看不了的，还是要请我之前的同事，先请他们先帮我看一下。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【实况】李医生：右侧，颈静脉还有有怒张的，然后看下肢有没有浮肿？徐晓婵：下肢还好。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【采访】徐晓婵：我当时的时候就是这样想，远程会诊真的特别有用。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实况】我现在在给他坐一个家庭氧疗。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采访】徐晓婵：他们一直也在做的，但还没有正式地投入使用，所以我们现在就先把这件事做起来。做起来之后，他们只要延续下去就可以了。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【解说】用省市医生的自主意识、专业知识、优质资源，把基层医疗服务的路子铺起来，这就是医疗扶贫的持久效应。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【采访】徐晓婵：所以我们现在就先把这些先把这些事做起来，做起来之后，他们只要延续下去就可以了。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【实况】路人指挥客车倒车：好好，行了行了，回回。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【解说】还没到周家源，客车卡住了。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【实况】徐晓婵：他大巴车卡住了，你过不去怎么办。我今天真是失算失算。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【解说】七点从合肥出发的义诊队伍，下午一点到达清溪村。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【实况】徐晓婵：今年才拓宽的，没想到大巴车还是过不来，辛苦你们走一段吧。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【解说】这次来的专家，都是来自安徽中医药大学第二附属医院。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 专家看诊，村民：晚上睡觉都没的睡。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【解说】刚吃完饭，徐晓婵就把这个让她棘手的病人找来了。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【实况】专家看诊：打封闭，就围着一圈往里面刺。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【解说】最近一直困扰的问题终于解开了。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【实况】徐晓婵：那我就放心了，我这样至少我知道方法是对的。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【解说】下午三点义诊准时开始。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【实况】专家义诊：你像这样吹吹气，吃饭的时候这边塞不塞。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【采访】徐晓婵：他们见的病例毕竟比我多多了，他一眼就看出来这是个什么问题，给我指导一下看一看，不然我拿不准。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【解说】拿了免费药，挂上专家号，村民们又可以少跑一趟外地。而徐晓婵也有了更多的治疗思路。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</w:t>
      </w:r>
      <w:r>
        <w:rPr>
          <w:rFonts w:ascii="宋体" w:hAnsi="宋体" w:eastAsia="宋体"/>
          <w:sz w:val="28"/>
          <w:szCs w:val="28"/>
          <w:u w:val="none"/>
        </w:rPr>
        <w:t>实况】张清语在学校。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  <w:u w:val="none"/>
        </w:rPr>
        <w:t>【解说】新的学期，张清语开始了三年级的生活。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【实况】老师：画白云的时候，是不是也是这样的一个形状。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</w:t>
      </w:r>
      <w:r>
        <w:rPr>
          <w:rFonts w:ascii="宋体" w:hAnsi="宋体" w:eastAsia="宋体"/>
          <w:b/>
          <w:sz w:val="28"/>
          <w:szCs w:val="28"/>
          <w:u w:val="none"/>
        </w:rPr>
        <w:t>：</w:t>
      </w:r>
      <w:r>
        <w:rPr>
          <w:rFonts w:ascii="宋体" w:hAnsi="宋体" w:eastAsia="宋体"/>
          <w:sz w:val="28"/>
          <w:szCs w:val="28"/>
          <w:u w:val="none"/>
        </w:rPr>
        <w:t>来了之后</w:t>
      </w:r>
      <w:r>
        <w:rPr>
          <w:rFonts w:ascii="宋体" w:hAnsi="宋体" w:eastAsia="宋体"/>
          <w:b/>
          <w:sz w:val="28"/>
          <w:szCs w:val="28"/>
          <w:u w:val="none"/>
        </w:rPr>
        <w:t>，</w:t>
      </w:r>
      <w:r>
        <w:rPr>
          <w:rFonts w:ascii="宋体" w:hAnsi="宋体" w:eastAsia="宋体"/>
          <w:sz w:val="28"/>
          <w:szCs w:val="28"/>
          <w:u w:val="none"/>
        </w:rPr>
        <w:t>你看学校很漂亮，这种多媒体也都有，桌椅板凳也都是跟我们合肥差不多的条件。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【实况】清语读书：他们走进孙中山的宿舍。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后悔是不会后悔的。知识的话你后面还可以补，经历是一个人一辈子的财富。潜移默化的教育，你当时是看不出来效果的，有这种选择的时候，她就会做出来，跟她的这种教育的方向，相同的这种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【采访】张建明：单位里面可能是一个草，我们在这边可能会把我们当宝。比较信任我们，职业成就感呗。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【采访】胡医生：开始牵引没多久的，而且是个女性，压力肯定会有，但是我们会慢慢地自己去自学，不懂的话，我们会跟我们徐医生远程会诊。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【采访】徐晓婵：你要想把全中国所有的贫困人口脱贫，这么伟大的事情为什么不参与，只是参与了这个很伟大的事情，我都觉得自己很伟大了。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【实况】村民：身体好了，不在乎钱，现在快活了，现在生活是快活。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8"/>
          <w:szCs w:val="28"/>
        </w:rPr>
      </w:pPr>
      <w:r>
        <w:rPr>
          <w:rFonts w:ascii="宋体" w:hAnsi="宋体" w:eastAsia="宋体"/>
          <w:sz w:val="28"/>
          <w:szCs w:val="28"/>
          <w:u w:val="none"/>
        </w:rPr>
        <w:t>村民：真的是共产党好，帮助农民，农民就好了，好多了。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8153C"/>
    <w:rsid w:val="0B1D5C96"/>
    <w:rsid w:val="22E8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2021-05-09T08:23:00Z</dcterms:created>
  <dc:creator>Victoria</dc:creator>
  <cp:lastModifiedBy>Victoria</cp:lastModifiedBy>
  <dcterms:modified xsi:type="dcterms:W3CDTF">2021-05-09T08:24:40Z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9209AA50C57147B3AF5231CAD8C75F7C</vt:lpwstr>
  </property>
</Properties>
</file>